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EA" w:rsidRPr="00C30A91" w:rsidRDefault="007416EA" w:rsidP="0074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CB1A44" wp14:editId="22BB9C04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EA" w:rsidRPr="00C30A91" w:rsidRDefault="007416EA" w:rsidP="0074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6EA" w:rsidRPr="00C30A91" w:rsidRDefault="007416EA" w:rsidP="007416EA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C30A91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416EA" w:rsidRDefault="007416EA" w:rsidP="0074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0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C30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Югра</w:t>
      </w:r>
    </w:p>
    <w:p w:rsidR="007416EA" w:rsidRPr="00C30A91" w:rsidRDefault="007416EA" w:rsidP="0074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16EA" w:rsidRDefault="007416EA" w:rsidP="007416E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0A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416EA" w:rsidRPr="00EA0ADA" w:rsidRDefault="002B5F7E" w:rsidP="007416E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02.10.2014</w:t>
      </w:r>
      <w:r w:rsidR="007416EA" w:rsidRPr="00C30A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416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</w:t>
      </w:r>
      <w:r w:rsidR="007416EA" w:rsidRPr="00C30A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91</w:t>
      </w:r>
    </w:p>
    <w:p w:rsidR="007416EA" w:rsidRPr="00EF2EC7" w:rsidRDefault="007416EA" w:rsidP="007416E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416EA" w:rsidRPr="00EF2EC7" w:rsidRDefault="007416EA" w:rsidP="007416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награждении  Почетной грамотой </w:t>
      </w:r>
    </w:p>
    <w:p w:rsidR="007416EA" w:rsidRPr="00EF2EC7" w:rsidRDefault="007416EA" w:rsidP="007416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города Покачи</w:t>
      </w:r>
    </w:p>
    <w:p w:rsidR="007416EA" w:rsidRPr="00EF2EC7" w:rsidRDefault="007416EA" w:rsidP="007416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EA" w:rsidRPr="00EF2EC7" w:rsidRDefault="007416EA" w:rsidP="007416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EA" w:rsidRPr="00EF2EC7" w:rsidRDefault="007416EA" w:rsidP="007416E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материалы, представленные для награждения Почетной грамотой Думы города Покачи, на основании решения Думы города </w:t>
      </w:r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6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06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6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06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</w:t>
      </w:r>
      <w:proofErr w:type="gramStart"/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наградах и почетн</w:t>
      </w:r>
      <w:r w:rsidR="0006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звани</w:t>
      </w:r>
      <w:r w:rsidR="0006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Покачи»,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протокола заседания комиссии города Покачи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наградам и почетным званиям от </w:t>
      </w:r>
      <w:r w:rsidR="00F42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29.09.2014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года, </w:t>
      </w:r>
      <w:r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</w:t>
      </w:r>
    </w:p>
    <w:p w:rsidR="007416EA" w:rsidRPr="00EF2EC7" w:rsidRDefault="007416EA" w:rsidP="007416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EA" w:rsidRPr="00E3147A" w:rsidRDefault="007416EA" w:rsidP="0074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РЕШИЛА:</w:t>
      </w:r>
    </w:p>
    <w:p w:rsidR="007416EA" w:rsidRPr="00E3147A" w:rsidRDefault="007416EA" w:rsidP="0074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332C" w:rsidRDefault="007416EA" w:rsidP="00741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1. </w:t>
      </w:r>
      <w:r w:rsidRPr="0095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Почетной грамотой Думы города Покачи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416EA" w:rsidRDefault="007416EA" w:rsidP="007416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</w:t>
      </w:r>
      <w:r w:rsidRPr="0095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B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ноголетний добросовестный труд, </w:t>
      </w:r>
      <w:r w:rsidRPr="009569B6">
        <w:rPr>
          <w:rFonts w:ascii="Times New Roman" w:hAnsi="Times New Roman"/>
          <w:sz w:val="28"/>
          <w:szCs w:val="28"/>
        </w:rPr>
        <w:t>высокий профессион</w:t>
      </w:r>
      <w:r w:rsidRPr="009569B6">
        <w:rPr>
          <w:rFonts w:ascii="Times New Roman" w:hAnsi="Times New Roman"/>
          <w:sz w:val="28"/>
          <w:szCs w:val="28"/>
        </w:rPr>
        <w:t>а</w:t>
      </w:r>
      <w:r w:rsidRPr="009569B6">
        <w:rPr>
          <w:rFonts w:ascii="Times New Roman" w:hAnsi="Times New Roman"/>
          <w:sz w:val="28"/>
          <w:szCs w:val="28"/>
        </w:rPr>
        <w:t>лизм в работе,  большой личный вклад в обеспечение деятельности и р</w:t>
      </w:r>
      <w:r w:rsidRPr="009569B6">
        <w:rPr>
          <w:rFonts w:ascii="Times New Roman" w:hAnsi="Times New Roman"/>
          <w:sz w:val="28"/>
          <w:szCs w:val="28"/>
        </w:rPr>
        <w:t>е</w:t>
      </w:r>
      <w:r w:rsidRPr="009569B6">
        <w:rPr>
          <w:rFonts w:ascii="Times New Roman" w:hAnsi="Times New Roman"/>
          <w:sz w:val="28"/>
          <w:szCs w:val="28"/>
        </w:rPr>
        <w:t xml:space="preserve">ализацию полномочий представительного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9B6">
        <w:rPr>
          <w:rFonts w:ascii="Times New Roman" w:hAnsi="Times New Roman"/>
          <w:sz w:val="28"/>
          <w:szCs w:val="28"/>
        </w:rPr>
        <w:t>органа  муниципального о</w:t>
      </w:r>
      <w:r w:rsidRPr="009569B6">
        <w:rPr>
          <w:rFonts w:ascii="Times New Roman" w:hAnsi="Times New Roman"/>
          <w:sz w:val="28"/>
          <w:szCs w:val="28"/>
        </w:rPr>
        <w:t>б</w:t>
      </w:r>
      <w:r w:rsidRPr="009569B6">
        <w:rPr>
          <w:rFonts w:ascii="Times New Roman" w:hAnsi="Times New Roman"/>
          <w:sz w:val="28"/>
          <w:szCs w:val="28"/>
        </w:rPr>
        <w:t>разования и в связи с 20-летием Думы города Покачи:</w:t>
      </w:r>
    </w:p>
    <w:p w:rsidR="007416EA" w:rsidRPr="00F61A20" w:rsidRDefault="007416EA" w:rsidP="007416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416"/>
        <w:gridCol w:w="6322"/>
      </w:tblGrid>
      <w:tr w:rsidR="007416EA" w:rsidRPr="009569B6" w:rsidTr="0078332C">
        <w:trPr>
          <w:trHeight w:val="980"/>
        </w:trPr>
        <w:tc>
          <w:tcPr>
            <w:tcW w:w="2198" w:type="dxa"/>
          </w:tcPr>
          <w:p w:rsidR="007416EA" w:rsidRDefault="007416EA" w:rsidP="007416E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Необутову </w:t>
            </w:r>
          </w:p>
          <w:p w:rsidR="007416EA" w:rsidRDefault="007416EA" w:rsidP="007416E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Ирину </w:t>
            </w:r>
          </w:p>
          <w:p w:rsidR="007416EA" w:rsidRDefault="007416EA" w:rsidP="007416E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Николаевну</w:t>
            </w:r>
          </w:p>
          <w:p w:rsidR="00AA19BE" w:rsidRPr="00F61A20" w:rsidRDefault="00AA19BE" w:rsidP="007416EA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7416EA" w:rsidRPr="009569B6" w:rsidRDefault="007416EA" w:rsidP="00BA76E2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69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33" w:type="dxa"/>
          </w:tcPr>
          <w:p w:rsidR="007416EA" w:rsidRDefault="00AA19BE" w:rsidP="00BA76E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D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епутата Думы города Покачи пятого созыва.</w:t>
            </w:r>
          </w:p>
          <w:p w:rsidR="0078332C" w:rsidRPr="009569B6" w:rsidRDefault="0078332C" w:rsidP="00BA76E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332C" w:rsidRPr="0078332C" w:rsidRDefault="0078332C" w:rsidP="00783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8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газете «Покачевский вестник».</w:t>
      </w:r>
    </w:p>
    <w:p w:rsidR="0078332C" w:rsidRPr="0078332C" w:rsidRDefault="0078332C" w:rsidP="00783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783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председателя Думы города  Н.В. Борисову</w:t>
      </w:r>
    </w:p>
    <w:p w:rsidR="0078332C" w:rsidRPr="0078332C" w:rsidRDefault="0078332C" w:rsidP="007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32C" w:rsidRPr="0078332C" w:rsidRDefault="0078332C" w:rsidP="007833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32C" w:rsidRPr="0078332C" w:rsidRDefault="0078332C" w:rsidP="007833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3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Думы </w:t>
      </w:r>
    </w:p>
    <w:p w:rsidR="004E6AC2" w:rsidRDefault="00065D72" w:rsidP="0078332C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78332C" w:rsidRPr="00783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орода  Покачи                    </w:t>
      </w:r>
      <w:r w:rsidR="00783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3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Н.В. Борисова                                                      </w:t>
      </w:r>
      <w:r w:rsidR="0078332C" w:rsidRPr="00783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</w:p>
    <w:sectPr w:rsidR="004E6AC2" w:rsidSect="00065D72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62" w:rsidRDefault="005E4A62" w:rsidP="007416EA">
      <w:pPr>
        <w:spacing w:after="0" w:line="240" w:lineRule="auto"/>
      </w:pPr>
      <w:r>
        <w:separator/>
      </w:r>
    </w:p>
  </w:endnote>
  <w:endnote w:type="continuationSeparator" w:id="0">
    <w:p w:rsidR="005E4A62" w:rsidRDefault="005E4A62" w:rsidP="0074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62" w:rsidRDefault="005E4A62" w:rsidP="007416EA">
      <w:pPr>
        <w:spacing w:after="0" w:line="240" w:lineRule="auto"/>
      </w:pPr>
      <w:r>
        <w:separator/>
      </w:r>
    </w:p>
  </w:footnote>
  <w:footnote w:type="continuationSeparator" w:id="0">
    <w:p w:rsidR="005E4A62" w:rsidRDefault="005E4A62" w:rsidP="00741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A"/>
    <w:rsid w:val="0004795C"/>
    <w:rsid w:val="00065D72"/>
    <w:rsid w:val="002B5F7E"/>
    <w:rsid w:val="0036377B"/>
    <w:rsid w:val="004E6AC2"/>
    <w:rsid w:val="005E4A62"/>
    <w:rsid w:val="007416EA"/>
    <w:rsid w:val="0078332C"/>
    <w:rsid w:val="008A4662"/>
    <w:rsid w:val="0093524A"/>
    <w:rsid w:val="00AA19BE"/>
    <w:rsid w:val="00AD4EA3"/>
    <w:rsid w:val="00F423CD"/>
    <w:rsid w:val="00F9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6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6EA"/>
  </w:style>
  <w:style w:type="paragraph" w:styleId="a8">
    <w:name w:val="footer"/>
    <w:basedOn w:val="a"/>
    <w:link w:val="a9"/>
    <w:uiPriority w:val="99"/>
    <w:unhideWhenUsed/>
    <w:rsid w:val="0074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6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6EA"/>
  </w:style>
  <w:style w:type="paragraph" w:styleId="a8">
    <w:name w:val="footer"/>
    <w:basedOn w:val="a"/>
    <w:link w:val="a9"/>
    <w:uiPriority w:val="99"/>
    <w:unhideWhenUsed/>
    <w:rsid w:val="0074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5</cp:revision>
  <cp:lastPrinted>2014-10-02T04:39:00Z</cp:lastPrinted>
  <dcterms:created xsi:type="dcterms:W3CDTF">2014-10-02T04:11:00Z</dcterms:created>
  <dcterms:modified xsi:type="dcterms:W3CDTF">2014-10-02T08:55:00Z</dcterms:modified>
</cp:coreProperties>
</file>